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9C6B2" w14:textId="77777777" w:rsidR="00784572" w:rsidRDefault="00784572"/>
    <w:p w14:paraId="4E392C0A" w14:textId="77777777" w:rsidR="00235F7E" w:rsidRDefault="00235F7E"/>
    <w:p w14:paraId="059FEC7C" w14:textId="02189D06" w:rsidR="00235F7E" w:rsidRDefault="00235F7E" w:rsidP="00235F7E">
      <w:pPr>
        <w:jc w:val="center"/>
      </w:pPr>
      <w:r>
        <w:t xml:space="preserve">Tick </w:t>
      </w:r>
      <w:r w:rsidR="00ED4BE8">
        <w:t>Bite P</w:t>
      </w:r>
      <w:r>
        <w:t xml:space="preserve">revention </w:t>
      </w:r>
    </w:p>
    <w:p w14:paraId="09AD55DC" w14:textId="77777777" w:rsidR="000A3758" w:rsidRDefault="000A3758" w:rsidP="00235F7E">
      <w:pPr>
        <w:jc w:val="center"/>
      </w:pPr>
    </w:p>
    <w:p w14:paraId="61B97C16" w14:textId="77777777" w:rsidR="00235F7E" w:rsidRPr="00235F7E" w:rsidRDefault="00235F7E" w:rsidP="00235F7E">
      <w:pPr>
        <w:numPr>
          <w:ilvl w:val="0"/>
          <w:numId w:val="2"/>
        </w:numPr>
      </w:pPr>
      <w:r w:rsidRPr="00235F7E">
        <w:t>Wear long-sleeved shirts and pants when walking in wooded or grassy areas.</w:t>
      </w:r>
    </w:p>
    <w:p w14:paraId="23DA44A4" w14:textId="77777777" w:rsidR="00235F7E" w:rsidRPr="00235F7E" w:rsidRDefault="00235F7E" w:rsidP="00235F7E">
      <w:pPr>
        <w:numPr>
          <w:ilvl w:val="0"/>
          <w:numId w:val="2"/>
        </w:numPr>
      </w:pPr>
      <w:r w:rsidRPr="00235F7E">
        <w:t>Walk in the center of trails.</w:t>
      </w:r>
    </w:p>
    <w:p w14:paraId="07880998" w14:textId="30B9B597" w:rsidR="00235F7E" w:rsidRPr="00235F7E" w:rsidRDefault="00235F7E" w:rsidP="00235F7E">
      <w:pPr>
        <w:numPr>
          <w:ilvl w:val="0"/>
          <w:numId w:val="2"/>
        </w:numPr>
      </w:pPr>
      <w:r w:rsidRPr="00235F7E">
        <w:t>Use a tick repellent with at least 20% DEET</w:t>
      </w:r>
      <w:r w:rsidR="00F80967">
        <w:t xml:space="preserve">, </w:t>
      </w:r>
      <w:r w:rsidR="00ED4BE8">
        <w:t>however, 30</w:t>
      </w:r>
      <w:r w:rsidR="0062432C">
        <w:t xml:space="preserve">% is the better. </w:t>
      </w:r>
    </w:p>
    <w:p w14:paraId="08E4C0AC" w14:textId="77777777" w:rsidR="00235F7E" w:rsidRPr="00235F7E" w:rsidRDefault="00235F7E" w:rsidP="00235F7E">
      <w:pPr>
        <w:numPr>
          <w:ilvl w:val="0"/>
          <w:numId w:val="2"/>
        </w:numPr>
      </w:pPr>
      <w:r w:rsidRPr="00235F7E">
        <w:t>Treat clothing and gear with 0.5% permethrin.</w:t>
      </w:r>
    </w:p>
    <w:p w14:paraId="4AC03FA8" w14:textId="77777777" w:rsidR="00235F7E" w:rsidRPr="00235F7E" w:rsidRDefault="00235F7E" w:rsidP="00235F7E">
      <w:pPr>
        <w:numPr>
          <w:ilvl w:val="0"/>
          <w:numId w:val="2"/>
        </w:numPr>
      </w:pPr>
      <w:r w:rsidRPr="00235F7E">
        <w:t>Check your entire body for ticks and promptly remove attached ticks without squeezing them.</w:t>
      </w:r>
    </w:p>
    <w:p w14:paraId="2B3F42BC" w14:textId="77777777" w:rsidR="00235F7E" w:rsidRDefault="00235F7E"/>
    <w:sectPr w:rsidR="00235F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871FA"/>
    <w:multiLevelType w:val="multilevel"/>
    <w:tmpl w:val="BB44B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2E3C5C"/>
    <w:multiLevelType w:val="multilevel"/>
    <w:tmpl w:val="C62CF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651194">
    <w:abstractNumId w:val="0"/>
  </w:num>
  <w:num w:numId="2" w16cid:durableId="972521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F7E"/>
    <w:rsid w:val="000A3758"/>
    <w:rsid w:val="001E226E"/>
    <w:rsid w:val="00235F7E"/>
    <w:rsid w:val="0062432C"/>
    <w:rsid w:val="00784572"/>
    <w:rsid w:val="007D7CDA"/>
    <w:rsid w:val="00A407A5"/>
    <w:rsid w:val="00ED4BE8"/>
    <w:rsid w:val="00F8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1A2AD"/>
  <w15:chartTrackingRefBased/>
  <w15:docId w15:val="{ED456B83-8B31-4FA4-BB95-1708EC947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5F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5F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5F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5F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5F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5F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5F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5F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5F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5F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5F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5F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5F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5F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5F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5F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5F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5F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5F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5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5F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5F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5F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5F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5F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5F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5F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5F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5F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0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Mize</dc:creator>
  <cp:keywords/>
  <dc:description/>
  <cp:lastModifiedBy>Eryn Pardee</cp:lastModifiedBy>
  <cp:revision>7</cp:revision>
  <dcterms:created xsi:type="dcterms:W3CDTF">2024-10-03T13:25:00Z</dcterms:created>
  <dcterms:modified xsi:type="dcterms:W3CDTF">2025-10-06T13:01:00Z</dcterms:modified>
</cp:coreProperties>
</file>